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519C2A02" w14:textId="35CBC2D2" w:rsidR="005577A3" w:rsidRPr="005577A3" w:rsidRDefault="005577A3" w:rsidP="005577A3">
      <w:pPr>
        <w:spacing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5577A3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CERTIFICADO DE EJERCICIO DE LAS ATRIBUCIONES DE LA LICENCIA</w:t>
      </w:r>
    </w:p>
    <w:p w14:paraId="657EB9D1" w14:textId="77777777" w:rsidR="005E0BC6" w:rsidRDefault="005577A3" w:rsidP="005577A3">
      <w:pPr>
        <w:spacing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5577A3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PARA LA OBTENCIÓN</w:t>
      </w:r>
      <w:r w:rsidR="005E0BC6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, revalidación y renovación DE LA ANOTACIÓN OJTI</w:t>
      </w:r>
    </w:p>
    <w:p w14:paraId="3E04D60D" w14:textId="728F69C3" w:rsidR="006278C5" w:rsidRDefault="005E0BC6" w:rsidP="005577A3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  <w:r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y para la obtención de la anotación </w:t>
      </w:r>
      <w:r w:rsidR="005577A3" w:rsidRPr="005577A3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STDI / EVALUADOR</w:t>
      </w:r>
      <w:r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 </w:t>
      </w:r>
    </w:p>
    <w:p w14:paraId="7B4589FE" w14:textId="77777777" w:rsidR="005577A3" w:rsidRDefault="005577A3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B875188" w14:textId="77777777" w:rsidR="00874AA8" w:rsidRDefault="00874AA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0353C15" w14:textId="12A983A2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>D./Dña</w:t>
      </w:r>
      <w:r w:rsidR="00BE2A99">
        <w:rPr>
          <w:rFonts w:ascii="Calibri" w:eastAsia="Times New Roman" w:hAnsi="Calibri" w:cs="Arial"/>
          <w:lang w:eastAsia="es-ES"/>
        </w:rPr>
        <w:t>.</w:t>
      </w:r>
      <w:r w:rsidR="006278C5" w:rsidRPr="006278C5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651820439"/>
          <w:placeholder>
            <w:docPart w:val="6032FEC215064655B133FB9FF6BA4A30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-545456653"/>
          <w:placeholder>
            <w:docPart w:val="B3ED34FF827042DFBDC82126FA1BAB7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="006278C5">
        <w:rPr>
          <w:rFonts w:ascii="Calibri" w:eastAsia="Times New Roman" w:hAnsi="Calibri" w:cs="Arial"/>
          <w:lang w:eastAsia="es-ES"/>
        </w:rPr>
        <w:t xml:space="preserve"> de la Organización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42341492"/>
          <w:placeholder>
            <w:docPart w:val="025CA0FF83CD4DEFB6DBFA234BBC994C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="002C138B">
        <w:rPr>
          <w:rFonts w:ascii="Calibri" w:eastAsia="Times New Roman" w:hAnsi="Calibri" w:cs="Arial"/>
          <w:lang w:eastAsia="es-ES"/>
        </w:rPr>
        <w:t xml:space="preserve">certificada por </w:t>
      </w:r>
      <w:sdt>
        <w:sdtPr>
          <w:rPr>
            <w:rFonts w:ascii="Calibri" w:eastAsia="Times New Roman" w:hAnsi="Calibri" w:cs="Times New Roman"/>
            <w:lang w:eastAsia="es-ES"/>
          </w:rPr>
          <w:id w:val="990841886"/>
          <w:placeholder>
            <w:docPart w:val="FD605E897F1345179C69570A3120DCC8"/>
          </w:placeholder>
          <w15:color w:val="FFFFFF"/>
        </w:sdtPr>
        <w:sdtEndPr>
          <w:rPr>
            <w:rFonts w:cs="Arial"/>
          </w:rPr>
        </w:sdtEndPr>
        <w:sdtContent>
          <w:r w:rsidR="00C86341">
            <w:rPr>
              <w:rFonts w:ascii="Calibri" w:eastAsia="Times New Roman" w:hAnsi="Calibri" w:cs="Arial"/>
              <w:b/>
              <w:i/>
              <w:lang w:eastAsia="es-ES"/>
            </w:rPr>
            <w:t>AESA</w:t>
          </w:r>
        </w:sdtContent>
      </w:sdt>
      <w:r w:rsidR="006278C5" w:rsidRPr="006278C5">
        <w:rPr>
          <w:rFonts w:ascii="Calibri" w:eastAsia="Times New Roman" w:hAnsi="Calibri" w:cs="Arial"/>
          <w:lang w:eastAsia="es-ES"/>
        </w:rPr>
        <w:t xml:space="preserve"> </w:t>
      </w:r>
      <w:r w:rsidR="005577A3">
        <w:rPr>
          <w:rFonts w:ascii="Calibri" w:eastAsia="Times New Roman" w:hAnsi="Calibri" w:cs="Arial"/>
          <w:lang w:eastAsia="es-ES"/>
        </w:rPr>
        <w:t>conforme a</w:t>
      </w:r>
      <w:r w:rsidR="00C86341">
        <w:rPr>
          <w:rFonts w:ascii="Calibri" w:eastAsia="Times New Roman" w:hAnsi="Calibri" w:cs="Arial"/>
          <w:lang w:eastAsia="es-ES"/>
        </w:rPr>
        <w:t>l</w:t>
      </w:r>
      <w:r w:rsidR="005577A3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725720125"/>
          <w:placeholder>
            <w:docPart w:val="8AEE5DBCE4C5430D973BE6491AED00DB"/>
          </w:placeholder>
          <w15:color w:val="FFFFFF"/>
        </w:sdtPr>
        <w:sdtEndPr>
          <w:rPr>
            <w:rFonts w:cs="Arial"/>
          </w:rPr>
        </w:sdtEndPr>
        <w:sdtContent>
          <w:r w:rsidR="00C86341">
            <w:rPr>
              <w:rFonts w:ascii="Calibri" w:eastAsia="Times New Roman" w:hAnsi="Calibri" w:cs="Arial"/>
              <w:b/>
              <w:i/>
              <w:lang w:eastAsia="es-ES"/>
            </w:rPr>
            <w:t>Reglamento de Ejecución (UE) 2017/373</w:t>
          </w:r>
        </w:sdtContent>
      </w:sdt>
      <w:r w:rsidR="005577A3">
        <w:rPr>
          <w:rFonts w:ascii="Calibri" w:eastAsia="Times New Roman" w:hAnsi="Calibri" w:cs="Arial"/>
          <w:lang w:eastAsia="es-ES"/>
        </w:rPr>
        <w:t>, como proveedor de servicios de tránsito aéreo</w:t>
      </w:r>
    </w:p>
    <w:p w14:paraId="654EA866" w14:textId="77777777" w:rsidR="00A51288" w:rsidRPr="00A51288" w:rsidRDefault="00A51288" w:rsidP="00A51288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s-ES"/>
        </w:rPr>
      </w:pPr>
    </w:p>
    <w:p w14:paraId="159F48CB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</w:p>
    <w:p w14:paraId="1AB85144" w14:textId="4E50BE7D" w:rsidR="00A51288" w:rsidRDefault="00A51288" w:rsidP="00A5128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A51288">
        <w:rPr>
          <w:rFonts w:ascii="Calibri" w:eastAsia="Times New Roman" w:hAnsi="Calibri" w:cs="Times New Roman"/>
          <w:lang w:eastAsia="es-ES"/>
        </w:rPr>
        <w:t>Que conforme al Reglamento (UE) 2015/340 y a los procedimientos aprobados por la autoridad competente,</w:t>
      </w:r>
      <w:r w:rsidRPr="00A512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p w14:paraId="0AA89628" w14:textId="77777777" w:rsidR="006100E5" w:rsidRPr="00A51288" w:rsidRDefault="006100E5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2C12560D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C24B198" w14:textId="1063751E" w:rsidR="00AA6DE7" w:rsidRDefault="00A51288" w:rsidP="00AA6DE7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26571839"/>
          <w:placeholder>
            <w:docPart w:val="20E1A22E893B45C3894DDD29F7FB3019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>, con nº de licencia</w:t>
      </w:r>
      <w:r w:rsidR="002C138B">
        <w:rPr>
          <w:rFonts w:ascii="Calibri" w:eastAsia="Times New Roman" w:hAnsi="Calibri" w:cs="Arial"/>
          <w:lang w:eastAsia="es-ES"/>
        </w:rPr>
        <w:t xml:space="preserve"> de controlador de tránsito aéreo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Pr="00A51288">
        <w:rPr>
          <w:rFonts w:ascii="Calibri" w:eastAsia="Times New Roman" w:hAnsi="Calibri" w:cs="Arial"/>
          <w:b/>
          <w:lang w:eastAsia="es-ES"/>
        </w:rPr>
        <w:t xml:space="preserve">ES.ATCO </w:t>
      </w:r>
      <w:sdt>
        <w:sdtPr>
          <w:rPr>
            <w:rFonts w:ascii="Calibri" w:eastAsia="Times New Roman" w:hAnsi="Calibri" w:cs="Times New Roman"/>
            <w:lang w:eastAsia="es-ES"/>
          </w:rPr>
          <w:id w:val="-141589112"/>
          <w:placeholder>
            <w:docPart w:val="F827318AC04C40D6ADD137BC75FD5423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AA78A97" w14:textId="77777777" w:rsidR="00933144" w:rsidRDefault="00933144" w:rsidP="00AA6DE7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15FAB725" w14:textId="77777777" w:rsidR="006100E5" w:rsidRDefault="006100E5" w:rsidP="00874AA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57EB17B0" w14:textId="4F374263" w:rsidR="00874AA8" w:rsidRPr="00874AA8" w:rsidRDefault="00874AA8" w:rsidP="00874AA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874AA8">
        <w:rPr>
          <w:rFonts w:ascii="Calibri" w:eastAsia="Times New Roman" w:hAnsi="Calibri" w:cs="Arial"/>
          <w:lang w:eastAsia="es-ES"/>
        </w:rPr>
        <w:t>ha ejercido las atribuciones de su licencia, en el periodo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609317121"/>
          <w:placeholder>
            <w:docPart w:val="D983DF582C204F478E86BED8E00ABB88"/>
          </w:placeholder>
        </w:sdtPr>
        <w:sdtEndPr>
          <w:rPr>
            <w:rFonts w:cs="Arial"/>
          </w:rPr>
        </w:sdtEndPr>
        <w:sdtContent>
          <w:r w:rsidRPr="00874AA8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874AA8">
            <w:rPr>
              <w:rFonts w:ascii="Calibri" w:eastAsia="Times New Roman" w:hAnsi="Calibri" w:cs="Arial"/>
              <w:b/>
              <w:lang w:eastAsia="es-ES"/>
            </w:rPr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Pr="00874AA8">
        <w:rPr>
          <w:rFonts w:ascii="Calibri" w:eastAsia="Times New Roman" w:hAnsi="Calibri" w:cs="Arial"/>
          <w:lang w:eastAsia="es-ES"/>
        </w:rPr>
        <w:t xml:space="preserve"> a </w:t>
      </w:r>
      <w:sdt>
        <w:sdtPr>
          <w:rPr>
            <w:rFonts w:ascii="Calibri" w:eastAsia="Times New Roman" w:hAnsi="Calibri" w:cs="Times New Roman"/>
            <w:lang w:eastAsia="es-ES"/>
          </w:rPr>
          <w:id w:val="947591088"/>
          <w:placeholder>
            <w:docPart w:val="1BEE57D9D35842C183C5DBC82E96FAD4"/>
          </w:placeholder>
        </w:sdtPr>
        <w:sdtEndPr>
          <w:rPr>
            <w:rFonts w:cs="Arial"/>
          </w:rPr>
        </w:sdtEndPr>
        <w:sdtContent>
          <w:r w:rsidRPr="00874AA8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874AA8">
            <w:rPr>
              <w:rFonts w:ascii="Calibri" w:eastAsia="Times New Roman" w:hAnsi="Calibri" w:cs="Arial"/>
              <w:b/>
              <w:lang w:eastAsia="es-ES"/>
            </w:rPr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874AA8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Pr="00874AA8">
        <w:rPr>
          <w:rFonts w:ascii="Calibri" w:eastAsia="Times New Roman" w:hAnsi="Calibri" w:cs="Arial"/>
          <w:lang w:eastAsia="es-ES"/>
        </w:rPr>
        <w:t xml:space="preserve"> en la dependencia </w:t>
      </w:r>
      <w:sdt>
        <w:sdtPr>
          <w:rPr>
            <w:rFonts w:ascii="Calibri" w:eastAsia="Times New Roman" w:hAnsi="Calibri" w:cs="Times New Roman"/>
            <w:lang w:eastAsia="es-ES"/>
          </w:rPr>
          <w:id w:val="-773237930"/>
          <w:placeholder>
            <w:docPart w:val="9F481611A0214C19982E9793A4A074FE"/>
          </w:placeholder>
        </w:sdtPr>
        <w:sdtEndPr>
          <w:rPr>
            <w:rFonts w:cs="Arial"/>
          </w:rPr>
        </w:sdtEndPr>
        <w:sdtContent>
          <w:r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35EA0">
            <w:rPr>
              <w:rFonts w:ascii="Calibri" w:eastAsia="Times New Roman" w:hAnsi="Calibri" w:cs="Arial"/>
              <w:lang w:eastAsia="es-ES"/>
            </w:rPr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874AA8">
        <w:rPr>
          <w:rFonts w:ascii="Calibri" w:eastAsia="Times New Roman" w:hAnsi="Calibri" w:cs="Arial"/>
          <w:lang w:eastAsia="es-ES"/>
        </w:rPr>
        <w:t xml:space="preserve">, durante un número de horas superior al mínimo establecido en el Plan de Capacitación de Unidad a los efectos de obtener la anotación de </w:t>
      </w:r>
      <w:sdt>
        <w:sdtPr>
          <w:rPr>
            <w:rFonts w:ascii="Calibri" w:eastAsia="Times New Roman" w:hAnsi="Calibri" w:cs="Times New Roman"/>
            <w:lang w:eastAsia="es-ES"/>
          </w:rPr>
          <w:id w:val="-1757975715"/>
          <w:placeholder>
            <w:docPart w:val="837AC1F08FE0488997374CAFF71EEA50"/>
          </w:placeholder>
        </w:sdtPr>
        <w:sdtEndPr>
          <w:rPr>
            <w:rFonts w:cs="Arial"/>
          </w:rPr>
        </w:sdtEndPr>
        <w:sdtContent>
          <w:r w:rsidRPr="00874AA8">
            <w:rPr>
              <w:rFonts w:ascii="Calibri" w:eastAsia="Times New Roman" w:hAnsi="Calibri" w:cs="Arial"/>
              <w:b/>
              <w:i/>
              <w:lang w:eastAsia="es-ES"/>
            </w:rPr>
            <w:t>dejar la que corresponda</w:t>
          </w:r>
          <w:r w:rsidRPr="00874AA8">
            <w:rPr>
              <w:b/>
              <w:i/>
            </w:rPr>
            <w:t xml:space="preserve"> </w:t>
          </w:r>
          <w:r w:rsidRPr="00874AA8">
            <w:rPr>
              <w:rFonts w:ascii="Calibri" w:eastAsia="Times New Roman" w:hAnsi="Calibri" w:cs="Arial"/>
              <w:b/>
              <w:i/>
              <w:lang w:eastAsia="es-ES"/>
            </w:rPr>
            <w:t>INSTRUCTOR OJTI / INSTRUCTOR STDI / EVALUADOR</w:t>
          </w:r>
          <w:r>
            <w:rPr>
              <w:rFonts w:ascii="Calibri" w:eastAsia="Times New Roman" w:hAnsi="Calibri" w:cs="Arial"/>
              <w:lang w:eastAsia="es-ES"/>
            </w:rPr>
            <w:t xml:space="preserve"> </w:t>
          </w:r>
        </w:sdtContent>
      </w:sdt>
      <w:r>
        <w:rPr>
          <w:rFonts w:ascii="Calibri" w:eastAsia="Times New Roman" w:hAnsi="Calibri" w:cs="Arial"/>
          <w:lang w:eastAsia="es-ES"/>
        </w:rPr>
        <w:t>.</w:t>
      </w:r>
      <w:r w:rsidRPr="00874AA8">
        <w:rPr>
          <w:rFonts w:ascii="Calibri" w:eastAsia="Times New Roman" w:hAnsi="Calibri" w:cs="Arial"/>
          <w:lang w:eastAsia="es-ES"/>
        </w:rPr>
        <w:t xml:space="preserve"> </w:t>
      </w:r>
    </w:p>
    <w:p w14:paraId="3486A0A1" w14:textId="77777777" w:rsidR="006278C5" w:rsidRPr="00A51288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91F5B85" w14:textId="47CA6A5A" w:rsidR="00D77463" w:rsidRDefault="00D77463" w:rsidP="00D77463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Times New Roman" w:hAnsi="Calibri" w:cs="Times New Roman"/>
            <w:lang w:eastAsia="es-ES"/>
          </w:rPr>
          <w:id w:val="-132564352"/>
          <w:placeholder>
            <w:docPart w:val="41E5A9AADE394CB194AB784D1F057CF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BC6B184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25600EDC" w14:textId="58789F8F" w:rsidR="008A6D3E" w:rsidRDefault="008A6D3E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268E1282" w14:textId="77777777" w:rsidR="00AA6DE7" w:rsidRPr="00A51288" w:rsidRDefault="00AA6DE7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3644620D" w14:textId="003B75DA" w:rsidR="003C0115" w:rsidRDefault="00D77463" w:rsidP="003C0115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p w14:paraId="3CF322E5" w14:textId="77777777" w:rsidR="00C738BB" w:rsidRPr="00C738BB" w:rsidRDefault="00C738BB" w:rsidP="00906DA9">
      <w:pPr>
        <w:spacing w:line="240" w:lineRule="auto"/>
        <w:jc w:val="center"/>
        <w:rPr>
          <w:rFonts w:ascii="Calibri" w:eastAsia="Calibri" w:hAnsi="Calibri" w:cs="Arial"/>
          <w:i/>
        </w:rPr>
      </w:pPr>
    </w:p>
    <w:sectPr w:rsidR="00C738BB" w:rsidRPr="00C738BB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B742" w14:textId="77777777" w:rsidR="00125EF7" w:rsidRDefault="00125E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906DA9" w14:paraId="08080D9D" w14:textId="77777777" w:rsidTr="001D0BAF">
      <w:tc>
        <w:tcPr>
          <w:tcW w:w="2269" w:type="dxa"/>
          <w:vAlign w:val="center"/>
        </w:tcPr>
        <w:p w14:paraId="01D08848" w14:textId="77777777" w:rsidR="00906DA9" w:rsidRPr="003A0FC6" w:rsidRDefault="00906DA9" w:rsidP="00906DA9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3808D6DF" w14:textId="77777777" w:rsidR="00906DA9" w:rsidRPr="003A0FC6" w:rsidRDefault="00906DA9" w:rsidP="00906DA9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46280301" w14:textId="77777777" w:rsidR="00906DA9" w:rsidRPr="003A0FC6" w:rsidRDefault="00906DA9" w:rsidP="00906DA9">
          <w:pPr>
            <w:pStyle w:val="Piedepgina"/>
            <w:rPr>
              <w:sz w:val="28"/>
              <w:szCs w:val="28"/>
            </w:rPr>
          </w:pPr>
        </w:p>
      </w:tc>
    </w:tr>
    <w:tr w:rsidR="00906DA9" w14:paraId="7B1B788D" w14:textId="77777777" w:rsidTr="001D0BAF">
      <w:trPr>
        <w:trHeight w:val="397"/>
      </w:trPr>
      <w:tc>
        <w:tcPr>
          <w:tcW w:w="2269" w:type="dxa"/>
          <w:vAlign w:val="center"/>
        </w:tcPr>
        <w:p w14:paraId="37FF081E" w14:textId="4CE01B26" w:rsidR="00906DA9" w:rsidRPr="008E3121" w:rsidRDefault="003C0115" w:rsidP="00906DA9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LIC-ATC-P01-F13</w:t>
          </w:r>
          <w:r w:rsidR="00906DA9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6662" w:type="dxa"/>
          <w:vAlign w:val="center"/>
        </w:tcPr>
        <w:p w14:paraId="4DE736B2" w14:textId="77777777" w:rsidR="00906DA9" w:rsidRPr="003A7EFA" w:rsidRDefault="00906DA9" w:rsidP="00906DA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3A2A35AA" w14:textId="77777777" w:rsidR="00906DA9" w:rsidRPr="003A7EFA" w:rsidRDefault="00906DA9" w:rsidP="00906DA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00597CEC" w14:textId="77777777" w:rsidR="00906DA9" w:rsidRDefault="00906DA9" w:rsidP="00906DA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041A2C20" w14:textId="77777777" w:rsidR="00906DA9" w:rsidRPr="003A7EFA" w:rsidRDefault="00906DA9" w:rsidP="00906DA9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</w:tr>
    <w:tr w:rsidR="00906DA9" w14:paraId="7071F2C0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67ECB8E2" w14:textId="3D2F5065" w:rsidR="00906DA9" w:rsidRPr="003A7EFA" w:rsidRDefault="00906DA9" w:rsidP="00906DA9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C86341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572535">
            <w:rPr>
              <w:rFonts w:ascii="Gill Sans MT" w:hAnsi="Gill Sans MT" w:cs="Arial"/>
              <w:noProof/>
              <w:sz w:val="14"/>
              <w:szCs w:val="14"/>
            </w:rPr>
            <w:t>1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7F7DB34E" w14:textId="77777777" w:rsidR="00906DA9" w:rsidRPr="003A7EFA" w:rsidRDefault="00906DA9" w:rsidP="00906DA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454A52F" w14:textId="77777777" w:rsidR="00906DA9" w:rsidRPr="003A7EFA" w:rsidRDefault="00906DA9" w:rsidP="00906DA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0E51BAA5" w14:textId="77777777" w:rsidR="00906DA9" w:rsidRPr="003A7EFA" w:rsidRDefault="00906DA9" w:rsidP="00906DA9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906DA9" w14:paraId="04221E96" w14:textId="77777777" w:rsidTr="001D0BAF">
      <w:trPr>
        <w:trHeight w:val="272"/>
      </w:trPr>
      <w:tc>
        <w:tcPr>
          <w:tcW w:w="2269" w:type="dxa"/>
          <w:vAlign w:val="center"/>
        </w:tcPr>
        <w:p w14:paraId="5E7AB366" w14:textId="77777777" w:rsidR="00906DA9" w:rsidRPr="003A7EFA" w:rsidRDefault="00906DA9" w:rsidP="00906DA9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24412F71" w14:textId="77777777" w:rsidR="00906DA9" w:rsidRPr="003A7EFA" w:rsidRDefault="00906DA9" w:rsidP="00906DA9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73C5BE4A" w14:textId="77777777" w:rsidR="00906DA9" w:rsidRPr="003A7EFA" w:rsidRDefault="00906DA9" w:rsidP="00906DA9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906DA9" w14:paraId="06E65396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715F2E0" w14:textId="77777777" w:rsidR="00906DA9" w:rsidRPr="003A0FC6" w:rsidRDefault="00906DA9" w:rsidP="00906DA9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60134A93" w14:textId="77777777" w:rsidR="00906DA9" w:rsidRPr="003A0FC6" w:rsidRDefault="00906DA9" w:rsidP="00906DA9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5F20C304" w14:textId="77777777" w:rsidR="00906DA9" w:rsidRPr="003A0FC6" w:rsidRDefault="00906DA9" w:rsidP="00906DA9">
          <w:pPr>
            <w:pStyle w:val="Piedepgina"/>
            <w:rPr>
              <w:sz w:val="28"/>
              <w:szCs w:val="28"/>
            </w:rPr>
          </w:pPr>
        </w:p>
      </w:tc>
    </w:tr>
    <w:tr w:rsidR="00906DA9" w14:paraId="170374B0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4D2160E2" w14:textId="411ECA28" w:rsidR="00906DA9" w:rsidRPr="008E3121" w:rsidRDefault="003C0115" w:rsidP="00906DA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LIC-ATC-P01-F13</w:t>
          </w:r>
          <w:r w:rsidR="00C8634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125EF7">
            <w:rPr>
              <w:rFonts w:ascii="Gill Sans MT" w:hAnsi="Gill Sans MT" w:cs="Arial"/>
              <w:sz w:val="14"/>
              <w:lang w:val="en-US"/>
            </w:rPr>
            <w:t>03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48E8B35" w14:textId="77777777" w:rsidR="00906DA9" w:rsidRPr="00C1733B" w:rsidRDefault="00906DA9" w:rsidP="00906DA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B7F2035" w14:textId="77777777" w:rsidR="00906DA9" w:rsidRPr="00307B2A" w:rsidRDefault="00906DA9" w:rsidP="00906DA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906DA9" w14:paraId="49A3F478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7AA038D5" w14:textId="77777777" w:rsidR="00906DA9" w:rsidRPr="00307B2A" w:rsidRDefault="00906DA9" w:rsidP="00906DA9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502EA4C" w14:textId="77777777" w:rsidR="007243EF" w:rsidRDefault="00906DA9" w:rsidP="00906DA9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0795D57F" w14:textId="77777777" w:rsidR="007243EF" w:rsidRDefault="00906DA9" w:rsidP="00906DA9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6FB14CB8" w14:textId="6BE33C86" w:rsidR="00906DA9" w:rsidRPr="00307B2A" w:rsidRDefault="00906DA9" w:rsidP="00906DA9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FD92D18" w14:textId="77777777" w:rsidR="00906DA9" w:rsidRPr="00307B2A" w:rsidRDefault="00906DA9" w:rsidP="00906DA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906DA9" w14:paraId="6DABAF31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31E67816" w14:textId="77777777" w:rsidR="00906DA9" w:rsidRPr="00307B2A" w:rsidRDefault="00906DA9" w:rsidP="00906DA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199AB52" w14:textId="77777777" w:rsidR="00906DA9" w:rsidRPr="00307B2A" w:rsidRDefault="00906DA9" w:rsidP="00906DA9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F4E65FF" w14:textId="77777777" w:rsidR="00906DA9" w:rsidRPr="00307B2A" w:rsidRDefault="00906DA9" w:rsidP="00906DA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906DA9" w14:paraId="2BE7C6EB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E6CD68C" w14:textId="77777777" w:rsidR="00906DA9" w:rsidRDefault="00906DA9" w:rsidP="00906DA9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06F9A7D" w14:textId="77777777" w:rsidR="00906DA9" w:rsidRDefault="00906DA9" w:rsidP="00906DA9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486A153" w14:textId="77777777" w:rsidR="00906DA9" w:rsidRDefault="00906DA9" w:rsidP="00906DA9">
          <w:pPr>
            <w:pStyle w:val="Piedepgina"/>
          </w:pPr>
        </w:p>
      </w:tc>
    </w:tr>
  </w:tbl>
  <w:p w14:paraId="04F5B408" w14:textId="77777777" w:rsidR="00262389" w:rsidRDefault="00262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0112" w14:textId="77777777" w:rsidR="00125EF7" w:rsidRDefault="00125E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110FC1C8" w14:textId="77777777" w:rsidR="00125EF7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603735FB" w:rsidR="003C7F7B" w:rsidRPr="000E03AD" w:rsidRDefault="00125EF7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0387"/>
    <w:multiLevelType w:val="hybridMultilevel"/>
    <w:tmpl w:val="511AB3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011">
    <w:abstractNumId w:val="0"/>
  </w:num>
  <w:num w:numId="2" w16cid:durableId="410153086">
    <w:abstractNumId w:val="5"/>
  </w:num>
  <w:num w:numId="3" w16cid:durableId="1807434808">
    <w:abstractNumId w:val="3"/>
  </w:num>
  <w:num w:numId="4" w16cid:durableId="1684287007">
    <w:abstractNumId w:val="10"/>
  </w:num>
  <w:num w:numId="5" w16cid:durableId="1422412063">
    <w:abstractNumId w:val="9"/>
  </w:num>
  <w:num w:numId="6" w16cid:durableId="1253003069">
    <w:abstractNumId w:val="1"/>
  </w:num>
  <w:num w:numId="7" w16cid:durableId="1748959500">
    <w:abstractNumId w:val="2"/>
  </w:num>
  <w:num w:numId="8" w16cid:durableId="1175612580">
    <w:abstractNumId w:val="7"/>
  </w:num>
  <w:num w:numId="9" w16cid:durableId="1738430942">
    <w:abstractNumId w:val="8"/>
  </w:num>
  <w:num w:numId="10" w16cid:durableId="1079985380">
    <w:abstractNumId w:val="4"/>
  </w:num>
  <w:num w:numId="11" w16cid:durableId="1395811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66Ht5rmhRj8jUarriTZEV0mee9Cdjz4Bm6LGAs6dwqPA2XDCwYXxiNMvbV6iUtHaxFIELLAQ3iWXhW4GazXQ==" w:salt="DyrIhQTgkHxU3CRL0KfkB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27CA0"/>
    <w:rsid w:val="00031683"/>
    <w:rsid w:val="00053A31"/>
    <w:rsid w:val="00066D04"/>
    <w:rsid w:val="00077796"/>
    <w:rsid w:val="00097186"/>
    <w:rsid w:val="000D17BD"/>
    <w:rsid w:val="000F3955"/>
    <w:rsid w:val="00125D79"/>
    <w:rsid w:val="00125EF7"/>
    <w:rsid w:val="00191545"/>
    <w:rsid w:val="001A171B"/>
    <w:rsid w:val="001B33DC"/>
    <w:rsid w:val="001F17C2"/>
    <w:rsid w:val="00222DF0"/>
    <w:rsid w:val="00225932"/>
    <w:rsid w:val="00226F55"/>
    <w:rsid w:val="00234169"/>
    <w:rsid w:val="00235B78"/>
    <w:rsid w:val="00262389"/>
    <w:rsid w:val="00267E65"/>
    <w:rsid w:val="002A5D4F"/>
    <w:rsid w:val="002C138B"/>
    <w:rsid w:val="002E517F"/>
    <w:rsid w:val="003010B3"/>
    <w:rsid w:val="00307B2A"/>
    <w:rsid w:val="00330525"/>
    <w:rsid w:val="00352919"/>
    <w:rsid w:val="00355E23"/>
    <w:rsid w:val="003A7EFA"/>
    <w:rsid w:val="003C0115"/>
    <w:rsid w:val="003C7F7B"/>
    <w:rsid w:val="003E5C63"/>
    <w:rsid w:val="003F2B1F"/>
    <w:rsid w:val="004608CA"/>
    <w:rsid w:val="00460CB7"/>
    <w:rsid w:val="004750C7"/>
    <w:rsid w:val="004C578B"/>
    <w:rsid w:val="0050086D"/>
    <w:rsid w:val="00510E50"/>
    <w:rsid w:val="005131DE"/>
    <w:rsid w:val="0051380C"/>
    <w:rsid w:val="0051575E"/>
    <w:rsid w:val="005577A3"/>
    <w:rsid w:val="00572535"/>
    <w:rsid w:val="005C17CE"/>
    <w:rsid w:val="005C5390"/>
    <w:rsid w:val="005E0BC6"/>
    <w:rsid w:val="005F02E9"/>
    <w:rsid w:val="006100E5"/>
    <w:rsid w:val="0061150E"/>
    <w:rsid w:val="006127B6"/>
    <w:rsid w:val="006278C5"/>
    <w:rsid w:val="0064326A"/>
    <w:rsid w:val="006B5998"/>
    <w:rsid w:val="007243EF"/>
    <w:rsid w:val="0074321B"/>
    <w:rsid w:val="007B7E4B"/>
    <w:rsid w:val="007C39D6"/>
    <w:rsid w:val="007E3735"/>
    <w:rsid w:val="00805083"/>
    <w:rsid w:val="008327A6"/>
    <w:rsid w:val="00857134"/>
    <w:rsid w:val="00870186"/>
    <w:rsid w:val="00874AA8"/>
    <w:rsid w:val="008A6D3E"/>
    <w:rsid w:val="008E599A"/>
    <w:rsid w:val="00906DA9"/>
    <w:rsid w:val="00933144"/>
    <w:rsid w:val="009750FD"/>
    <w:rsid w:val="009B5BBB"/>
    <w:rsid w:val="00A37353"/>
    <w:rsid w:val="00A51288"/>
    <w:rsid w:val="00A52B97"/>
    <w:rsid w:val="00AA1326"/>
    <w:rsid w:val="00AA6C45"/>
    <w:rsid w:val="00AA6DE7"/>
    <w:rsid w:val="00B37560"/>
    <w:rsid w:val="00B55516"/>
    <w:rsid w:val="00B63F40"/>
    <w:rsid w:val="00B76DD4"/>
    <w:rsid w:val="00B84BE5"/>
    <w:rsid w:val="00B90008"/>
    <w:rsid w:val="00BC1784"/>
    <w:rsid w:val="00BC7FE2"/>
    <w:rsid w:val="00BE2A99"/>
    <w:rsid w:val="00BF1F6E"/>
    <w:rsid w:val="00C04CE9"/>
    <w:rsid w:val="00C1733B"/>
    <w:rsid w:val="00C412D7"/>
    <w:rsid w:val="00C578D2"/>
    <w:rsid w:val="00C738BB"/>
    <w:rsid w:val="00C753F2"/>
    <w:rsid w:val="00C7788D"/>
    <w:rsid w:val="00C85C00"/>
    <w:rsid w:val="00C86341"/>
    <w:rsid w:val="00C920D5"/>
    <w:rsid w:val="00CD0732"/>
    <w:rsid w:val="00CD76C6"/>
    <w:rsid w:val="00D66771"/>
    <w:rsid w:val="00D77463"/>
    <w:rsid w:val="00D8145C"/>
    <w:rsid w:val="00D81D75"/>
    <w:rsid w:val="00D879A0"/>
    <w:rsid w:val="00D92ABD"/>
    <w:rsid w:val="00DA3FED"/>
    <w:rsid w:val="00DB5EAE"/>
    <w:rsid w:val="00DC5326"/>
    <w:rsid w:val="00DD2817"/>
    <w:rsid w:val="00DE0304"/>
    <w:rsid w:val="00E003A9"/>
    <w:rsid w:val="00E1153E"/>
    <w:rsid w:val="00E31D24"/>
    <w:rsid w:val="00E44870"/>
    <w:rsid w:val="00EA598F"/>
    <w:rsid w:val="00EB1736"/>
    <w:rsid w:val="00F41161"/>
    <w:rsid w:val="00F57E82"/>
    <w:rsid w:val="00F63819"/>
    <w:rsid w:val="00F912FA"/>
    <w:rsid w:val="00FA13D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12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605E897F1345179C69570A3120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49F4-EBD8-4063-903B-4006E2BFF877}"/>
      </w:docPartPr>
      <w:docPartBody>
        <w:p w:rsidR="008C150F" w:rsidRDefault="00557DE7" w:rsidP="00557DE7">
          <w:pPr>
            <w:pStyle w:val="FD605E897F1345179C69570A3120DCC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E5A9AADE394CB194AB784D1F0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2955-D8C9-4997-9480-78F11BDA2A23}"/>
      </w:docPartPr>
      <w:docPartBody>
        <w:p w:rsidR="008C150F" w:rsidRDefault="00557DE7" w:rsidP="00557DE7">
          <w:pPr>
            <w:pStyle w:val="41E5A9AADE394CB194AB784D1F057CF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E1A22E893B45C3894DDD29F7F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9484-B8FC-4718-A3A2-1338A8F99EAD}"/>
      </w:docPartPr>
      <w:docPartBody>
        <w:p w:rsidR="008C150F" w:rsidRDefault="00557DE7" w:rsidP="00557DE7">
          <w:pPr>
            <w:pStyle w:val="20E1A22E893B45C3894DDD29F7FB30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27318AC04C40D6ADD137BC75FD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B34D-1E10-4A6C-AF5F-2F841EF6C50B}"/>
      </w:docPartPr>
      <w:docPartBody>
        <w:p w:rsidR="008C150F" w:rsidRDefault="00557DE7" w:rsidP="00557DE7">
          <w:pPr>
            <w:pStyle w:val="F827318AC04C40D6ADD137BC75FD542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5CA0FF83CD4DEFB6DBFA234BBC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E23A-1A45-4067-A1A5-12E8A2060F79}"/>
      </w:docPartPr>
      <w:docPartBody>
        <w:p w:rsidR="008C150F" w:rsidRDefault="00557DE7" w:rsidP="00557DE7">
          <w:pPr>
            <w:pStyle w:val="025CA0FF83CD4DEFB6DBFA234BBC994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D34FF827042DFBDC82126FA1B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A1CD-6E6F-4867-994A-E338CA9E85E2}"/>
      </w:docPartPr>
      <w:docPartBody>
        <w:p w:rsidR="008C150F" w:rsidRDefault="00557DE7" w:rsidP="00557DE7">
          <w:pPr>
            <w:pStyle w:val="B3ED34FF827042DFBDC82126FA1BAB7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2FEC215064655B133FB9FF6BA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D713-99C6-45F0-A9F5-BE60FA54DA2F}"/>
      </w:docPartPr>
      <w:docPartBody>
        <w:p w:rsidR="008C150F" w:rsidRDefault="00557DE7" w:rsidP="00557DE7">
          <w:pPr>
            <w:pStyle w:val="6032FEC215064655B133FB9FF6BA4A3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EE5DBCE4C5430D973BE6491AED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F6D-0731-4B7B-B4CA-16EE170D470A}"/>
      </w:docPartPr>
      <w:docPartBody>
        <w:p w:rsidR="00D80581" w:rsidRDefault="008C150F" w:rsidP="008C150F">
          <w:pPr>
            <w:pStyle w:val="8AEE5DBCE4C5430D973BE6491AED00D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83DF582C204F478E86BED8E00A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63E8-6E13-4E73-869B-478CE7847655}"/>
      </w:docPartPr>
      <w:docPartBody>
        <w:p w:rsidR="00D80581" w:rsidRDefault="008C150F" w:rsidP="008C150F">
          <w:pPr>
            <w:pStyle w:val="D983DF582C204F478E86BED8E00ABB8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EE57D9D35842C183C5DBC82E96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5333-8C35-4CE3-A6A7-F1AFBCEA2169}"/>
      </w:docPartPr>
      <w:docPartBody>
        <w:p w:rsidR="00D80581" w:rsidRDefault="008C150F" w:rsidP="008C150F">
          <w:pPr>
            <w:pStyle w:val="1BEE57D9D35842C183C5DBC82E96FAD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481611A0214C19982E9793A4A0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8F75-17F0-4DAF-B28D-D4E6FDDDD93B}"/>
      </w:docPartPr>
      <w:docPartBody>
        <w:p w:rsidR="00D80581" w:rsidRDefault="008C150F" w:rsidP="008C150F">
          <w:pPr>
            <w:pStyle w:val="9F481611A0214C19982E9793A4A074F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7AC1F08FE0488997374CAFF71E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498F-B04F-426E-98CA-AAF31BD308FD}"/>
      </w:docPartPr>
      <w:docPartBody>
        <w:p w:rsidR="00D80581" w:rsidRDefault="008C150F" w:rsidP="008C150F">
          <w:pPr>
            <w:pStyle w:val="837AC1F08FE0488997374CAFF71EEA5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1533F4"/>
    <w:rsid w:val="0053488D"/>
    <w:rsid w:val="00557DE7"/>
    <w:rsid w:val="007F021E"/>
    <w:rsid w:val="00803B2F"/>
    <w:rsid w:val="008C150F"/>
    <w:rsid w:val="008D5298"/>
    <w:rsid w:val="008F7E92"/>
    <w:rsid w:val="009B0EB1"/>
    <w:rsid w:val="00C75FDF"/>
    <w:rsid w:val="00D80581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50F"/>
    <w:rPr>
      <w:color w:val="808080"/>
    </w:rPr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FD605E897F1345179C69570A3120DCC8">
    <w:name w:val="FD605E897F1345179C69570A3120DCC8"/>
    <w:rsid w:val="00557DE7"/>
  </w:style>
  <w:style w:type="paragraph" w:customStyle="1" w:styleId="41E5A9AADE394CB194AB784D1F057CFA">
    <w:name w:val="41E5A9AADE394CB194AB784D1F057CFA"/>
    <w:rsid w:val="00557DE7"/>
  </w:style>
  <w:style w:type="paragraph" w:customStyle="1" w:styleId="20E1A22E893B45C3894DDD29F7FB3019">
    <w:name w:val="20E1A22E893B45C3894DDD29F7FB3019"/>
    <w:rsid w:val="00557DE7"/>
  </w:style>
  <w:style w:type="paragraph" w:customStyle="1" w:styleId="F827318AC04C40D6ADD137BC75FD5423">
    <w:name w:val="F827318AC04C40D6ADD137BC75FD5423"/>
    <w:rsid w:val="00557DE7"/>
  </w:style>
  <w:style w:type="paragraph" w:customStyle="1" w:styleId="025CA0FF83CD4DEFB6DBFA234BBC994C">
    <w:name w:val="025CA0FF83CD4DEFB6DBFA234BBC994C"/>
    <w:rsid w:val="00557DE7"/>
  </w:style>
  <w:style w:type="paragraph" w:customStyle="1" w:styleId="B3ED34FF827042DFBDC82126FA1BAB7A">
    <w:name w:val="B3ED34FF827042DFBDC82126FA1BAB7A"/>
    <w:rsid w:val="00557DE7"/>
  </w:style>
  <w:style w:type="paragraph" w:customStyle="1" w:styleId="6032FEC215064655B133FB9FF6BA4A30">
    <w:name w:val="6032FEC215064655B133FB9FF6BA4A30"/>
    <w:rsid w:val="00557DE7"/>
  </w:style>
  <w:style w:type="paragraph" w:customStyle="1" w:styleId="8AEE5DBCE4C5430D973BE6491AED00DB">
    <w:name w:val="8AEE5DBCE4C5430D973BE6491AED00DB"/>
    <w:rsid w:val="008C150F"/>
  </w:style>
  <w:style w:type="paragraph" w:customStyle="1" w:styleId="D983DF582C204F478E86BED8E00ABB88">
    <w:name w:val="D983DF582C204F478E86BED8E00ABB88"/>
    <w:rsid w:val="008C150F"/>
  </w:style>
  <w:style w:type="paragraph" w:customStyle="1" w:styleId="1BEE57D9D35842C183C5DBC82E96FAD4">
    <w:name w:val="1BEE57D9D35842C183C5DBC82E96FAD4"/>
    <w:rsid w:val="008C150F"/>
  </w:style>
  <w:style w:type="paragraph" w:customStyle="1" w:styleId="9F481611A0214C19982E9793A4A074FE">
    <w:name w:val="9F481611A0214C19982E9793A4A074FE"/>
    <w:rsid w:val="008C150F"/>
  </w:style>
  <w:style w:type="paragraph" w:customStyle="1" w:styleId="837AC1F08FE0488997374CAFF71EEA50">
    <w:name w:val="837AC1F08FE0488997374CAFF71EEA50"/>
    <w:rsid w:val="008C1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F7D40-2C10-413A-88FD-4B137DBCB8D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868F20-5BB6-4541-B9EA-E699328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4</cp:revision>
  <cp:lastPrinted>2024-02-09T17:03:00Z</cp:lastPrinted>
  <dcterms:created xsi:type="dcterms:W3CDTF">2023-12-21T14:58:00Z</dcterms:created>
  <dcterms:modified xsi:type="dcterms:W3CDTF">2024-03-07T13:28:00Z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